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8C" w:rsidRDefault="00FF082D" w:rsidP="00FF082D">
      <w:r w:rsidRPr="00FF082D">
        <w:t>Okulumuz</w:t>
      </w:r>
      <w:r w:rsidR="00BB428C">
        <w:t xml:space="preserve"> Kurugöl Köyü’nde </w:t>
      </w:r>
      <w:proofErr w:type="gramStart"/>
      <w:r w:rsidR="00BB428C">
        <w:t xml:space="preserve">1976 </w:t>
      </w:r>
      <w:bookmarkStart w:id="0" w:name="_GoBack"/>
      <w:bookmarkEnd w:id="0"/>
      <w:r w:rsidRPr="00FF082D">
        <w:t xml:space="preserve"> yılında</w:t>
      </w:r>
      <w:proofErr w:type="gramEnd"/>
      <w:r w:rsidRPr="00FF082D">
        <w:t xml:space="preserve"> </w:t>
      </w:r>
      <w:r w:rsidR="00BB428C">
        <w:t xml:space="preserve"> eğitim vermeye </w:t>
      </w:r>
      <w:r w:rsidRPr="00FF082D">
        <w:t>başlamış</w:t>
      </w:r>
      <w:r w:rsidR="00BB428C">
        <w:t xml:space="preserve">tır. </w:t>
      </w:r>
      <w:r w:rsidRPr="00FF082D">
        <w:t xml:space="preserve"> </w:t>
      </w:r>
      <w:r w:rsidR="00BB428C">
        <w:t xml:space="preserve">2023-2024 Eğitim Öğretim Döneminde  okulöncesinde </w:t>
      </w:r>
      <w:proofErr w:type="gramStart"/>
      <w:r w:rsidR="00BB428C">
        <w:t>5  , ilköğretim</w:t>
      </w:r>
      <w:proofErr w:type="gramEnd"/>
      <w:r w:rsidR="00BB428C">
        <w:t xml:space="preserve"> kademesinde 4 öğrencimiz bulunmaktadır. Okulumuzda 1 okulöncesi öğretmeni 1 sınıf öğretmeni bulunmaktadır. </w:t>
      </w:r>
    </w:p>
    <w:p w:rsidR="00FF082D" w:rsidRDefault="00FF082D" w:rsidP="00FF082D">
      <w:r>
        <w:t xml:space="preserve">Okulumuz akıllı tahta projesine dahil edilmiş olup il milli eğitim ve bakanlık ile ilgili gerekli bilgi alış </w:t>
      </w:r>
      <w:proofErr w:type="gramStart"/>
      <w:r>
        <w:t>verişi  yapılmaya</w:t>
      </w:r>
      <w:proofErr w:type="gramEnd"/>
      <w:r>
        <w:t xml:space="preserve"> devam etmektedir.</w:t>
      </w:r>
    </w:p>
    <w:sectPr w:rsidR="00FF0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81"/>
    <w:rsid w:val="00557981"/>
    <w:rsid w:val="006F0C0B"/>
    <w:rsid w:val="00BB428C"/>
    <w:rsid w:val="00CD0651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716C"/>
  <w15:docId w15:val="{F34DC537-BB3C-4740-AD64-931FDED6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kurugöl</cp:lastModifiedBy>
  <cp:revision>2</cp:revision>
  <dcterms:created xsi:type="dcterms:W3CDTF">2024-03-15T09:52:00Z</dcterms:created>
  <dcterms:modified xsi:type="dcterms:W3CDTF">2024-03-15T09:52:00Z</dcterms:modified>
</cp:coreProperties>
</file>